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23" w:rsidRDefault="002713F3" w:rsidP="002713F3">
      <w:r>
        <w:t xml:space="preserve">                   </w:t>
      </w:r>
      <w:r w:rsidR="00F80F4B">
        <w:t xml:space="preserve">                               </w:t>
      </w:r>
    </w:p>
    <w:p w:rsidR="00F80F4B" w:rsidRDefault="00F80F4B" w:rsidP="002713F3"/>
    <w:p w:rsidR="00F80F4B" w:rsidRDefault="00F80F4B" w:rsidP="002713F3"/>
    <w:p w:rsidR="002713F3" w:rsidRDefault="00D34323" w:rsidP="00F80F4B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1A594D">
        <w:rPr>
          <w:rFonts w:ascii="Times New Roman" w:hAnsi="Times New Roman" w:cs="Times New Roman"/>
          <w:b/>
          <w:sz w:val="20"/>
          <w:szCs w:val="20"/>
        </w:rPr>
        <w:t>30</w:t>
      </w:r>
      <w:r w:rsidR="00D77AB2">
        <w:rPr>
          <w:rFonts w:ascii="Times New Roman" w:hAnsi="Times New Roman" w:cs="Times New Roman"/>
          <w:b/>
          <w:sz w:val="20"/>
          <w:szCs w:val="20"/>
        </w:rPr>
        <w:t>/20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1A594D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2713F3" w:rsidP="00F80F4B">
      <w:pPr>
        <w:spacing w:after="120"/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1A594D">
        <w:rPr>
          <w:rFonts w:ascii="Times New Roman" w:hAnsi="Times New Roman" w:cs="Times New Roman"/>
          <w:b/>
          <w:sz w:val="20"/>
          <w:szCs w:val="20"/>
        </w:rPr>
        <w:t>14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1A594D">
        <w:rPr>
          <w:rFonts w:ascii="Times New Roman" w:hAnsi="Times New Roman" w:cs="Times New Roman"/>
          <w:b/>
          <w:sz w:val="20"/>
          <w:szCs w:val="20"/>
        </w:rPr>
        <w:t>JANEIRO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1A594D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F80F4B">
      <w:pPr>
        <w:spacing w:after="120"/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1A594D">
        <w:rPr>
          <w:rFonts w:ascii="Times New Roman" w:hAnsi="Times New Roman" w:cs="Times New Roman"/>
          <w:b/>
          <w:sz w:val="20"/>
          <w:szCs w:val="20"/>
        </w:rPr>
        <w:t>LA: CONCEDE 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231A63">
        <w:rPr>
          <w:rFonts w:ascii="Times New Roman" w:hAnsi="Times New Roman" w:cs="Times New Roman"/>
          <w:b/>
          <w:sz w:val="20"/>
          <w:szCs w:val="20"/>
        </w:rPr>
        <w:t>O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231A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268B">
        <w:rPr>
          <w:rFonts w:ascii="Times New Roman" w:hAnsi="Times New Roman" w:cs="Times New Roman"/>
          <w:b/>
          <w:sz w:val="20"/>
          <w:szCs w:val="20"/>
        </w:rPr>
        <w:t>SENHOR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32AF" w:rsidRPr="00B732AF">
        <w:rPr>
          <w:rFonts w:ascii="Times New Roman" w:hAnsi="Times New Roman" w:cs="Times New Roman"/>
          <w:b/>
          <w:sz w:val="20"/>
          <w:szCs w:val="20"/>
        </w:rPr>
        <w:t>JORGE PAULO DA SILVA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6B7C28" w:rsidRDefault="002713F3" w:rsidP="00F80F4B">
      <w:pPr>
        <w:spacing w:after="120"/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B7C28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F80F4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F80F4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41376">
        <w:rPr>
          <w:rFonts w:ascii="Times New Roman" w:hAnsi="Times New Roman" w:cs="Times New Roman"/>
          <w:sz w:val="24"/>
          <w:szCs w:val="24"/>
        </w:rPr>
        <w:t>o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sz w:val="24"/>
          <w:szCs w:val="24"/>
        </w:rPr>
        <w:t xml:space="preserve"> Sr. </w:t>
      </w:r>
      <w:r w:rsidR="00B732AF" w:rsidRPr="00B732AF">
        <w:rPr>
          <w:rFonts w:ascii="Times New Roman" w:hAnsi="Times New Roman" w:cs="Times New Roman"/>
          <w:b/>
          <w:sz w:val="24"/>
          <w:szCs w:val="24"/>
        </w:rPr>
        <w:t>JORGE PAULO DA SILVA</w:t>
      </w:r>
      <w:r w:rsidR="00F2268B">
        <w:rPr>
          <w:rFonts w:ascii="Times New Roman" w:hAnsi="Times New Roman" w:cs="Times New Roman"/>
          <w:sz w:val="24"/>
          <w:szCs w:val="24"/>
        </w:rPr>
        <w:t>, brasileir</w:t>
      </w:r>
      <w:r w:rsidR="00231A6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B732AF" w:rsidRPr="00B732AF">
        <w:rPr>
          <w:rFonts w:ascii="Times New Roman" w:hAnsi="Times New Roman" w:cs="Times New Roman"/>
          <w:sz w:val="24"/>
          <w:szCs w:val="24"/>
        </w:rPr>
        <w:t>710010</w:t>
      </w:r>
      <w:r w:rsidR="00231A63">
        <w:rPr>
          <w:rFonts w:ascii="Times New Roman" w:hAnsi="Times New Roman" w:cs="Times New Roman"/>
          <w:sz w:val="24"/>
          <w:szCs w:val="24"/>
        </w:rPr>
        <w:t xml:space="preserve"> </w:t>
      </w:r>
      <w:r w:rsidR="00975C83">
        <w:rPr>
          <w:rFonts w:ascii="Times New Roman" w:hAnsi="Times New Roman" w:cs="Times New Roman"/>
          <w:sz w:val="24"/>
          <w:szCs w:val="24"/>
        </w:rPr>
        <w:t>SSP/</w:t>
      </w:r>
      <w:r w:rsidR="00B732AF">
        <w:rPr>
          <w:rFonts w:ascii="Times New Roman" w:hAnsi="Times New Roman" w:cs="Times New Roman"/>
          <w:sz w:val="24"/>
          <w:szCs w:val="24"/>
        </w:rPr>
        <w:t>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231A6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B732AF" w:rsidRPr="00B732AF">
        <w:rPr>
          <w:rFonts w:ascii="Times New Roman" w:hAnsi="Times New Roman" w:cs="Times New Roman"/>
          <w:sz w:val="24"/>
          <w:szCs w:val="24"/>
        </w:rPr>
        <w:t>535.855.341.04</w:t>
      </w:r>
      <w:r w:rsidR="008A13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DA20D3">
        <w:rPr>
          <w:rFonts w:ascii="Times New Roman" w:hAnsi="Times New Roman" w:cs="Times New Roman"/>
          <w:sz w:val="24"/>
          <w:szCs w:val="24"/>
        </w:rPr>
        <w:t>efetivo</w:t>
      </w:r>
      <w:r w:rsidR="00001DFD">
        <w:rPr>
          <w:rFonts w:ascii="Times New Roman" w:hAnsi="Times New Roman" w:cs="Times New Roman"/>
          <w:sz w:val="24"/>
          <w:szCs w:val="24"/>
        </w:rPr>
        <w:t xml:space="preserve">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2AF">
        <w:rPr>
          <w:rFonts w:ascii="Times New Roman" w:hAnsi="Times New Roman" w:cs="Times New Roman"/>
          <w:b/>
          <w:sz w:val="24"/>
          <w:szCs w:val="20"/>
        </w:rPr>
        <w:t>TÉCNICO EM RADIOLOGIA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lotado na Secretária Municipal de </w:t>
      </w:r>
      <w:r w:rsidR="00CA6D23">
        <w:rPr>
          <w:rFonts w:ascii="Times New Roman" w:hAnsi="Times New Roman" w:cs="Times New Roman"/>
          <w:sz w:val="24"/>
          <w:szCs w:val="20"/>
        </w:rPr>
        <w:t>Saúde</w:t>
      </w:r>
      <w:r w:rsidR="001B2798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157"/>
      </w:tblGrid>
      <w:tr w:rsidR="002713F3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F80F4B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F80F4B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F80F4B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F80F4B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155554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F80F4B" w:rsidRDefault="00B732AF" w:rsidP="00F80F4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0F4B">
              <w:rPr>
                <w:rFonts w:ascii="Times New Roman" w:hAnsi="Times New Roman" w:cs="Times New Roman"/>
                <w:sz w:val="18"/>
                <w:szCs w:val="18"/>
              </w:rPr>
              <w:t>JORGE PAULO DA SILVA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54" w:rsidRPr="00F80F4B" w:rsidRDefault="00DF4410" w:rsidP="00F80F4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0F4B">
              <w:rPr>
                <w:rFonts w:ascii="Times New Roman" w:hAnsi="Times New Roman" w:cs="Times New Roman"/>
                <w:sz w:val="18"/>
                <w:szCs w:val="18"/>
              </w:rPr>
              <w:t xml:space="preserve">SECRETARIA MUN. DE </w:t>
            </w:r>
            <w:r w:rsidR="00231A63" w:rsidRPr="00F80F4B"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  <w:r w:rsidR="00B4389E" w:rsidRPr="00F80F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F80F4B" w:rsidRDefault="00993C48" w:rsidP="00F80F4B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4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9F3B72" w:rsidRPr="00F80F4B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F80F4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F3B72" w:rsidRPr="00F80F4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80F4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1A594D" w:rsidRPr="00F80F4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B2798" w:rsidRPr="00F80F4B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r w:rsidRPr="00F80F4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9F3B72" w:rsidRPr="00F80F4B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F80F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F3B72" w:rsidRPr="00F80F4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DA20D3" w:rsidRPr="00F80F4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B5495" w:rsidRPr="00F80F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A594D" w:rsidRPr="00F80F4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F80F4B" w:rsidRDefault="00B732AF" w:rsidP="00F80F4B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A594D" w:rsidRPr="00F80F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5462C" w:rsidRPr="00F80F4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A594D" w:rsidRPr="00F80F4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9F3B72" w:rsidRPr="00F80F4B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 w:rsidR="00DA20D3" w:rsidRPr="00F80F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A594D" w:rsidRPr="00F80F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B2798" w:rsidRPr="00F80F4B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r w:rsidRPr="00F80F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A594D" w:rsidRPr="00F80F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3B72" w:rsidRPr="00F80F4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E5462C" w:rsidRPr="00F80F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A594D" w:rsidRPr="00F80F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3B72" w:rsidRPr="00F80F4B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 w:rsidR="00DA20D3" w:rsidRPr="00F80F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5462C" w:rsidRPr="00F80F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8474D6" w:rsidRDefault="003A51BD" w:rsidP="00F80F4B">
      <w:pPr>
        <w:pStyle w:val="Corpodetexto"/>
        <w:spacing w:after="120"/>
      </w:pPr>
      <w:r>
        <w:t xml:space="preserve">                         </w:t>
      </w:r>
    </w:p>
    <w:p w:rsidR="002713F3" w:rsidRDefault="008474D6" w:rsidP="00F80F4B">
      <w:pPr>
        <w:pStyle w:val="Corpodetexto"/>
        <w:spacing w:after="120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B732AF">
        <w:t>0</w:t>
      </w:r>
      <w:r w:rsidR="001A594D">
        <w:t>4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1A594D">
        <w:t>janeiro</w:t>
      </w:r>
      <w:r w:rsidR="00001DFD">
        <w:t xml:space="preserve"> de 20</w:t>
      </w:r>
      <w:r w:rsidR="003B54A9">
        <w:t>2</w:t>
      </w:r>
      <w:r w:rsidR="001A594D">
        <w:t>1</w:t>
      </w:r>
      <w:r w:rsidR="00001DFD" w:rsidRPr="0004209F">
        <w:t xml:space="preserve"> a </w:t>
      </w:r>
      <w:r w:rsidR="00B732AF">
        <w:t>0</w:t>
      </w:r>
      <w:r w:rsidR="001A594D">
        <w:t>4</w:t>
      </w:r>
      <w:r w:rsidR="00001DFD" w:rsidRPr="0004209F">
        <w:t xml:space="preserve"> de</w:t>
      </w:r>
      <w:r w:rsidR="001B2798">
        <w:t xml:space="preserve"> </w:t>
      </w:r>
      <w:r w:rsidR="001A594D">
        <w:t>abril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E5462C">
        <w:t>1</w:t>
      </w:r>
      <w:r w:rsidR="00001DFD" w:rsidRPr="0004209F">
        <w:t xml:space="preserve">, devendo </w:t>
      </w:r>
      <w:r w:rsidR="001B2798">
        <w:t>a</w:t>
      </w:r>
      <w:r w:rsidR="00001DFD" w:rsidRPr="0004209F">
        <w:t xml:space="preserve"> servidor</w:t>
      </w:r>
      <w:r w:rsidR="001B2798">
        <w:t>a</w:t>
      </w:r>
      <w:r w:rsidR="00001DFD" w:rsidRPr="0004209F">
        <w:t xml:space="preserve">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946E33" w:rsidRPr="00001DFD" w:rsidRDefault="00946E33" w:rsidP="00F80F4B">
      <w:pPr>
        <w:pStyle w:val="Corpodetexto"/>
        <w:spacing w:after="120"/>
        <w:ind w:firstLine="708"/>
      </w:pPr>
      <w:r>
        <w:t xml:space="preserve">               </w:t>
      </w:r>
      <w:r>
        <w:t xml:space="preserve">ART. 3° - Esta Portaria </w:t>
      </w:r>
      <w:r w:rsidR="006B7C28">
        <w:t>terá seus efeitos retroagidos a 04 de janeiro de 2021</w:t>
      </w:r>
      <w:r>
        <w:t>.</w:t>
      </w:r>
    </w:p>
    <w:p w:rsidR="002713F3" w:rsidRDefault="006B7C28" w:rsidP="00F80F4B">
      <w:pPr>
        <w:pStyle w:val="Corpodetexto"/>
        <w:spacing w:after="120"/>
      </w:pPr>
      <w:r>
        <w:t xml:space="preserve">                          ART. 4</w:t>
      </w:r>
      <w:r w:rsidR="002713F3">
        <w:t>° - Esta Portaria entrara em vigor na data de sua publicação, revogada as disposições em contrario.</w:t>
      </w:r>
    </w:p>
    <w:p w:rsidR="002713F3" w:rsidRPr="00DA7C7D" w:rsidRDefault="002713F3" w:rsidP="00F80F4B">
      <w:pPr>
        <w:spacing w:after="120"/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1A594D">
        <w:rPr>
          <w:rFonts w:ascii="Times New Roman" w:hAnsi="Times New Roman" w:cs="Times New Roman"/>
          <w:b/>
        </w:rPr>
        <w:t>14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1A594D">
        <w:rPr>
          <w:rFonts w:ascii="Times New Roman" w:hAnsi="Times New Roman" w:cs="Times New Roman"/>
          <w:b/>
        </w:rPr>
        <w:t>JANEIRO</w:t>
      </w:r>
      <w:r w:rsidR="00DA20D3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>DE 20</w:t>
      </w:r>
      <w:r w:rsidR="001A594D">
        <w:rPr>
          <w:rFonts w:ascii="Times New Roman" w:hAnsi="Times New Roman" w:cs="Times New Roman"/>
          <w:b/>
        </w:rPr>
        <w:t>21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F80F4B">
      <w:pPr>
        <w:tabs>
          <w:tab w:val="left" w:pos="3461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946646">
        <w:rPr>
          <w:rFonts w:ascii="Times New Roman" w:hAnsi="Times New Roman" w:cs="Times New Roman"/>
          <w:b/>
          <w:sz w:val="24"/>
          <w:szCs w:val="24"/>
        </w:rPr>
        <w:t>·.</w:t>
      </w:r>
    </w:p>
    <w:p w:rsidR="00CF19F3" w:rsidRPr="003A51BD" w:rsidRDefault="00CF19F3" w:rsidP="00F80F4B">
      <w:pPr>
        <w:tabs>
          <w:tab w:val="left" w:pos="3461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1A594D" w:rsidP="001A594D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1A594D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2BB" w:rsidRDefault="00DE22BB" w:rsidP="00994001">
      <w:pPr>
        <w:spacing w:after="0" w:line="240" w:lineRule="auto"/>
      </w:pPr>
      <w:r>
        <w:separator/>
      </w:r>
    </w:p>
  </w:endnote>
  <w:endnote w:type="continuationSeparator" w:id="0">
    <w:p w:rsidR="00DE22BB" w:rsidRDefault="00DE22B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2BB" w:rsidRDefault="00DE22BB" w:rsidP="00994001">
      <w:pPr>
        <w:spacing w:after="0" w:line="240" w:lineRule="auto"/>
      </w:pPr>
      <w:r>
        <w:separator/>
      </w:r>
    </w:p>
  </w:footnote>
  <w:footnote w:type="continuationSeparator" w:id="0">
    <w:p w:rsidR="00DE22BB" w:rsidRDefault="00DE22B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51862"/>
    <w:rsid w:val="00063B84"/>
    <w:rsid w:val="000B0FF9"/>
    <w:rsid w:val="000B3537"/>
    <w:rsid w:val="000D1701"/>
    <w:rsid w:val="000D71DC"/>
    <w:rsid w:val="00141376"/>
    <w:rsid w:val="00142909"/>
    <w:rsid w:val="001431BE"/>
    <w:rsid w:val="00155554"/>
    <w:rsid w:val="001634B7"/>
    <w:rsid w:val="001834B3"/>
    <w:rsid w:val="001A4DC2"/>
    <w:rsid w:val="001A594D"/>
    <w:rsid w:val="001B2798"/>
    <w:rsid w:val="001C552E"/>
    <w:rsid w:val="001C5A79"/>
    <w:rsid w:val="001F1CAF"/>
    <w:rsid w:val="00203596"/>
    <w:rsid w:val="00231A63"/>
    <w:rsid w:val="00245085"/>
    <w:rsid w:val="002713F3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84CF2"/>
    <w:rsid w:val="003905C8"/>
    <w:rsid w:val="00391DDF"/>
    <w:rsid w:val="003A51BD"/>
    <w:rsid w:val="003A6ED2"/>
    <w:rsid w:val="003B54A9"/>
    <w:rsid w:val="003D2A5E"/>
    <w:rsid w:val="003D550C"/>
    <w:rsid w:val="004269C1"/>
    <w:rsid w:val="00494D18"/>
    <w:rsid w:val="004B4439"/>
    <w:rsid w:val="004B6EDF"/>
    <w:rsid w:val="004D1761"/>
    <w:rsid w:val="004D3B68"/>
    <w:rsid w:val="004E5FF3"/>
    <w:rsid w:val="00512E9C"/>
    <w:rsid w:val="00517515"/>
    <w:rsid w:val="0052160D"/>
    <w:rsid w:val="0053230E"/>
    <w:rsid w:val="005370B8"/>
    <w:rsid w:val="00543F3B"/>
    <w:rsid w:val="0055518A"/>
    <w:rsid w:val="00564C34"/>
    <w:rsid w:val="00571DDE"/>
    <w:rsid w:val="00591A27"/>
    <w:rsid w:val="005B7016"/>
    <w:rsid w:val="005C3EB6"/>
    <w:rsid w:val="005C4905"/>
    <w:rsid w:val="005F0AD0"/>
    <w:rsid w:val="005F247C"/>
    <w:rsid w:val="00616CEF"/>
    <w:rsid w:val="006302F4"/>
    <w:rsid w:val="006303B5"/>
    <w:rsid w:val="0064259A"/>
    <w:rsid w:val="0065485E"/>
    <w:rsid w:val="00666309"/>
    <w:rsid w:val="00690FAF"/>
    <w:rsid w:val="006B110B"/>
    <w:rsid w:val="006B5A3A"/>
    <w:rsid w:val="006B7C28"/>
    <w:rsid w:val="00721736"/>
    <w:rsid w:val="00754F0F"/>
    <w:rsid w:val="00780BA3"/>
    <w:rsid w:val="00795320"/>
    <w:rsid w:val="0079588E"/>
    <w:rsid w:val="007A4C11"/>
    <w:rsid w:val="007A5884"/>
    <w:rsid w:val="007B1BDD"/>
    <w:rsid w:val="007B5495"/>
    <w:rsid w:val="007B7716"/>
    <w:rsid w:val="007D02A2"/>
    <w:rsid w:val="007D6E4D"/>
    <w:rsid w:val="007F3E59"/>
    <w:rsid w:val="008474D6"/>
    <w:rsid w:val="008A131C"/>
    <w:rsid w:val="008E6968"/>
    <w:rsid w:val="008F248A"/>
    <w:rsid w:val="00937958"/>
    <w:rsid w:val="009427B7"/>
    <w:rsid w:val="009427FE"/>
    <w:rsid w:val="00946646"/>
    <w:rsid w:val="00946966"/>
    <w:rsid w:val="00946E33"/>
    <w:rsid w:val="00974E51"/>
    <w:rsid w:val="00975C83"/>
    <w:rsid w:val="0098171C"/>
    <w:rsid w:val="0099167A"/>
    <w:rsid w:val="00993C48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B7517"/>
    <w:rsid w:val="00AD612D"/>
    <w:rsid w:val="00AF0F7B"/>
    <w:rsid w:val="00B055FF"/>
    <w:rsid w:val="00B12656"/>
    <w:rsid w:val="00B33E7A"/>
    <w:rsid w:val="00B4389E"/>
    <w:rsid w:val="00B47441"/>
    <w:rsid w:val="00B732AF"/>
    <w:rsid w:val="00B7434B"/>
    <w:rsid w:val="00B90F49"/>
    <w:rsid w:val="00BA126A"/>
    <w:rsid w:val="00BD7D3D"/>
    <w:rsid w:val="00C10B57"/>
    <w:rsid w:val="00C56B39"/>
    <w:rsid w:val="00C61998"/>
    <w:rsid w:val="00C74445"/>
    <w:rsid w:val="00C75C54"/>
    <w:rsid w:val="00C84A9B"/>
    <w:rsid w:val="00C84AD9"/>
    <w:rsid w:val="00C952CC"/>
    <w:rsid w:val="00CA6D23"/>
    <w:rsid w:val="00CB188B"/>
    <w:rsid w:val="00CC11D3"/>
    <w:rsid w:val="00CE04B7"/>
    <w:rsid w:val="00CF19F3"/>
    <w:rsid w:val="00D24B4E"/>
    <w:rsid w:val="00D34323"/>
    <w:rsid w:val="00D355B0"/>
    <w:rsid w:val="00D6012F"/>
    <w:rsid w:val="00D74AF5"/>
    <w:rsid w:val="00D751AB"/>
    <w:rsid w:val="00D77AB2"/>
    <w:rsid w:val="00DA20D3"/>
    <w:rsid w:val="00DA7C7D"/>
    <w:rsid w:val="00DE22BB"/>
    <w:rsid w:val="00DE4781"/>
    <w:rsid w:val="00DF4410"/>
    <w:rsid w:val="00DF6855"/>
    <w:rsid w:val="00E03AD5"/>
    <w:rsid w:val="00E0771E"/>
    <w:rsid w:val="00E3304C"/>
    <w:rsid w:val="00E44E65"/>
    <w:rsid w:val="00E5462C"/>
    <w:rsid w:val="00E7087B"/>
    <w:rsid w:val="00E76C59"/>
    <w:rsid w:val="00EC1F65"/>
    <w:rsid w:val="00EC564C"/>
    <w:rsid w:val="00EE2AED"/>
    <w:rsid w:val="00EE2C71"/>
    <w:rsid w:val="00EF57EF"/>
    <w:rsid w:val="00EF5D06"/>
    <w:rsid w:val="00F2268B"/>
    <w:rsid w:val="00F36847"/>
    <w:rsid w:val="00F40081"/>
    <w:rsid w:val="00F62ECB"/>
    <w:rsid w:val="00F73864"/>
    <w:rsid w:val="00F80F4B"/>
    <w:rsid w:val="00F83E03"/>
    <w:rsid w:val="00FA382F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4674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86</cp:revision>
  <cp:lastPrinted>2021-01-14T18:37:00Z</cp:lastPrinted>
  <dcterms:created xsi:type="dcterms:W3CDTF">2017-04-06T17:03:00Z</dcterms:created>
  <dcterms:modified xsi:type="dcterms:W3CDTF">2021-01-14T18:37:00Z</dcterms:modified>
</cp:coreProperties>
</file>